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5F05" w14:textId="44FA060E" w:rsidR="00582006" w:rsidRPr="00885F36" w:rsidRDefault="00582006" w:rsidP="00582006">
      <w:pPr>
        <w:spacing w:after="0" w:line="240" w:lineRule="auto"/>
        <w:ind w:left="720" w:firstLine="720"/>
        <w:jc w:val="center"/>
        <w:rPr>
          <w:rFonts w:ascii="Amasis MT Pro Black" w:eastAsia="Calibri" w:hAnsi="Amasis MT Pro Black" w:cstheme="minorHAnsi"/>
          <w:b/>
          <w:bCs/>
          <w:i/>
          <w:iCs/>
          <w:kern w:val="0"/>
          <w:sz w:val="32"/>
          <w:szCs w:val="32"/>
          <w:u w:val="single"/>
          <w14:ligatures w14:val="none"/>
        </w:rPr>
      </w:pPr>
      <w:bookmarkStart w:id="0" w:name="_Hlk203376819"/>
      <w:r w:rsidRPr="00885F36">
        <w:rPr>
          <w:rFonts w:ascii="Amasis MT Pro Black" w:eastAsia="Calibri" w:hAnsi="Amasis MT Pro Black" w:cstheme="minorHAnsi"/>
          <w:b/>
          <w:bCs/>
          <w:i/>
          <w:iCs/>
          <w:kern w:val="0"/>
          <w:sz w:val="32"/>
          <w:szCs w:val="32"/>
          <w:u w:val="single"/>
          <w14:ligatures w14:val="none"/>
        </w:rPr>
        <w:t>Winteringham Parish Council</w:t>
      </w:r>
    </w:p>
    <w:p w14:paraId="70ADF95D" w14:textId="77777777" w:rsidR="00582006" w:rsidRPr="00885F36" w:rsidRDefault="00582006" w:rsidP="00582006">
      <w:pPr>
        <w:spacing w:after="0" w:line="240" w:lineRule="auto"/>
        <w:ind w:left="720" w:firstLine="720"/>
        <w:jc w:val="center"/>
        <w:rPr>
          <w:rFonts w:ascii="Amasis MT Pro Medium" w:eastAsia="Calibri" w:hAnsi="Amasis MT Pro Medium" w:cstheme="minorHAnsi"/>
          <w:kern w:val="0"/>
          <w14:ligatures w14:val="none"/>
        </w:rPr>
      </w:pPr>
      <w:r w:rsidRPr="00885F36">
        <w:rPr>
          <w:rFonts w:ascii="Amasis MT Pro Medium" w:eastAsia="Calibri" w:hAnsi="Amasis MT Pro Medium" w:cstheme="minorHAnsi"/>
          <w:kern w:val="0"/>
          <w14:ligatures w14:val="none"/>
        </w:rPr>
        <w:t>Parish clerk, Miss Lydia Simons</w:t>
      </w:r>
    </w:p>
    <w:p w14:paraId="5D44479D" w14:textId="77777777" w:rsidR="00582006" w:rsidRPr="00885F36" w:rsidRDefault="00582006" w:rsidP="00582006">
      <w:pPr>
        <w:tabs>
          <w:tab w:val="left" w:pos="3744"/>
        </w:tabs>
        <w:spacing w:after="0" w:line="240" w:lineRule="auto"/>
        <w:jc w:val="center"/>
        <w:rPr>
          <w:rFonts w:ascii="Amasis MT Pro Medium" w:eastAsia="Calibri" w:hAnsi="Amasis MT Pro Medium" w:cstheme="minorHAnsi"/>
          <w:kern w:val="0"/>
          <w14:ligatures w14:val="none"/>
        </w:rPr>
      </w:pPr>
      <w:r w:rsidRPr="00885F36">
        <w:rPr>
          <w:rFonts w:ascii="Amasis MT Pro Medium" w:eastAsia="Calibri" w:hAnsi="Amasis MT Pro Medium" w:cstheme="minorHAnsi"/>
          <w:kern w:val="0"/>
          <w14:ligatures w14:val="none"/>
        </w:rPr>
        <w:t>Brindory, 43 west end, winteringham</w:t>
      </w:r>
    </w:p>
    <w:p w14:paraId="1F7C425B" w14:textId="77777777" w:rsidR="00582006" w:rsidRPr="00885F36" w:rsidRDefault="00582006" w:rsidP="00582006">
      <w:pPr>
        <w:spacing w:after="0" w:line="240" w:lineRule="auto"/>
        <w:jc w:val="center"/>
        <w:rPr>
          <w:rFonts w:asciiTheme="minorHAnsi" w:eastAsia="Calibri" w:hAnsiTheme="minorHAnsi" w:cstheme="minorHAnsi"/>
          <w:b/>
          <w:kern w:val="0"/>
          <w:sz w:val="20"/>
          <w:szCs w:val="20"/>
          <w14:ligatures w14:val="none"/>
        </w:rPr>
      </w:pPr>
      <w:r w:rsidRPr="00885F36">
        <w:rPr>
          <w:rFonts w:asciiTheme="minorHAnsi" w:eastAsia="Calibri" w:hAnsiTheme="minorHAnsi" w:cstheme="minorHAnsi"/>
          <w:b/>
          <w:kern w:val="0"/>
          <w:sz w:val="20"/>
          <w:szCs w:val="20"/>
          <w14:ligatures w14:val="none"/>
        </w:rPr>
        <w:t xml:space="preserve">  Telephone: 07483 127960</w:t>
      </w:r>
    </w:p>
    <w:p w14:paraId="7D0A5B3F" w14:textId="77777777" w:rsidR="00582006" w:rsidRPr="00885F36" w:rsidRDefault="00582006" w:rsidP="00582006">
      <w:pPr>
        <w:spacing w:after="0" w:line="240" w:lineRule="auto"/>
        <w:jc w:val="center"/>
        <w:rPr>
          <w:rFonts w:asciiTheme="minorHAnsi" w:eastAsia="Calibri" w:hAnsiTheme="minorHAnsi" w:cstheme="minorHAnsi"/>
          <w:kern w:val="0"/>
          <w:sz w:val="20"/>
          <w:szCs w:val="20"/>
          <w14:ligatures w14:val="none"/>
        </w:rPr>
      </w:pPr>
      <w:r w:rsidRPr="00885F36">
        <w:rPr>
          <w:rFonts w:asciiTheme="minorHAnsi" w:eastAsia="Calibri" w:hAnsiTheme="minorHAnsi" w:cstheme="minorHAnsi"/>
          <w:b/>
          <w:kern w:val="0"/>
          <w:sz w:val="20"/>
          <w:szCs w:val="20"/>
          <w14:ligatures w14:val="none"/>
        </w:rPr>
        <w:t xml:space="preserve">Email: </w:t>
      </w:r>
      <w:hyperlink r:id="rId5" w:history="1">
        <w:r w:rsidRPr="00885F36">
          <w:rPr>
            <w:rFonts w:asciiTheme="minorHAnsi" w:eastAsia="Calibri" w:hAnsiTheme="minorHAnsi" w:cstheme="minorHAnsi"/>
            <w:color w:val="0000FF"/>
            <w:kern w:val="0"/>
            <w:sz w:val="20"/>
            <w:szCs w:val="20"/>
            <w:u w:val="single"/>
            <w14:ligatures w14:val="none"/>
          </w:rPr>
          <w:t>parishclerk@winteringham-pc.gov.uk</w:t>
        </w:r>
      </w:hyperlink>
    </w:p>
    <w:p w14:paraId="115B76F3" w14:textId="77777777" w:rsidR="00582006" w:rsidRPr="00885F36" w:rsidRDefault="00582006" w:rsidP="00582006">
      <w:pPr>
        <w:spacing w:after="0" w:line="240" w:lineRule="auto"/>
        <w:jc w:val="center"/>
        <w:rPr>
          <w:rFonts w:asciiTheme="minorHAnsi" w:eastAsia="Calibri" w:hAnsiTheme="minorHAnsi" w:cstheme="minorHAnsi"/>
          <w:b/>
          <w:kern w:val="0"/>
          <w:sz w:val="20"/>
          <w:szCs w:val="20"/>
          <w14:ligatures w14:val="none"/>
        </w:rPr>
      </w:pPr>
      <w:r w:rsidRPr="00885F36">
        <w:rPr>
          <w:rFonts w:asciiTheme="minorHAnsi" w:eastAsia="Calibri" w:hAnsiTheme="minorHAnsi" w:cstheme="minorHAnsi"/>
          <w:b/>
          <w:kern w:val="0"/>
          <w:sz w:val="20"/>
          <w:szCs w:val="20"/>
          <w14:ligatures w14:val="none"/>
        </w:rPr>
        <w:t xml:space="preserve">      Website: www.winteringham-pc.gov.uk</w:t>
      </w:r>
    </w:p>
    <w:p w14:paraId="7CEF13E0" w14:textId="2A264CCE" w:rsidR="00582006" w:rsidRDefault="00582006" w:rsidP="0058200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Pr>
          <w:rFonts w:asciiTheme="minorHAnsi" w:eastAsia="Times New Roman" w:hAnsiTheme="minorHAnsi" w:cstheme="minorHAnsi"/>
          <w:i/>
          <w:kern w:val="0"/>
          <w:sz w:val="20"/>
          <w:szCs w:val="20"/>
          <w14:ligatures w14:val="none"/>
        </w:rPr>
        <w:t>24t</w:t>
      </w:r>
      <w:r w:rsidRPr="00513263">
        <w:rPr>
          <w:rFonts w:asciiTheme="minorHAnsi" w:eastAsia="Times New Roman" w:hAnsiTheme="minorHAnsi" w:cstheme="minorHAnsi"/>
          <w:i/>
          <w:kern w:val="0"/>
          <w:sz w:val="20"/>
          <w:szCs w:val="20"/>
          <w:vertAlign w:val="superscript"/>
          <w14:ligatures w14:val="none"/>
        </w:rPr>
        <w:t>h</w:t>
      </w:r>
      <w:r>
        <w:rPr>
          <w:rFonts w:asciiTheme="minorHAnsi" w:eastAsia="Times New Roman" w:hAnsiTheme="minorHAnsi" w:cstheme="minorHAnsi"/>
          <w:i/>
          <w:kern w:val="0"/>
          <w:sz w:val="20"/>
          <w:szCs w:val="20"/>
          <w14:ligatures w14:val="none"/>
        </w:rPr>
        <w:t xml:space="preserve"> June 2025 </w:t>
      </w:r>
    </w:p>
    <w:p w14:paraId="7ADA8324" w14:textId="77777777" w:rsidR="00582006" w:rsidRPr="00885F36" w:rsidRDefault="00582006" w:rsidP="0058200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2BE5E534" w14:textId="77777777" w:rsidR="00582006" w:rsidRPr="00885F36" w:rsidRDefault="00582006" w:rsidP="0058200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Dear Councillor,</w:t>
      </w:r>
    </w:p>
    <w:p w14:paraId="2D96CFBD" w14:textId="77777777" w:rsidR="00582006" w:rsidRPr="00885F36" w:rsidRDefault="00582006" w:rsidP="0058200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0DAC42F4" w14:textId="463D36D3" w:rsidR="00582006" w:rsidRPr="00885F36" w:rsidRDefault="00582006" w:rsidP="0058200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You are summoned to attend the Monthly Council meeting of Winteringham Parish Council which will be held on</w:t>
      </w:r>
      <w:r>
        <w:rPr>
          <w:rFonts w:asciiTheme="minorHAnsi" w:eastAsia="Times New Roman" w:hAnsiTheme="minorHAnsi" w:cstheme="minorHAnsi"/>
          <w:i/>
          <w:kern w:val="0"/>
          <w:sz w:val="20"/>
          <w:szCs w:val="20"/>
          <w14:ligatures w14:val="none"/>
        </w:rPr>
        <w:t xml:space="preserve"> </w:t>
      </w:r>
      <w:r>
        <w:rPr>
          <w:rFonts w:asciiTheme="minorHAnsi" w:eastAsia="Times New Roman" w:hAnsiTheme="minorHAnsi" w:cstheme="minorHAnsi"/>
          <w:b/>
          <w:bCs/>
          <w:i/>
          <w:kern w:val="0"/>
          <w:sz w:val="20"/>
          <w:szCs w:val="20"/>
          <w14:ligatures w14:val="none"/>
        </w:rPr>
        <w:t>1</w:t>
      </w:r>
      <w:r w:rsidRPr="00582006">
        <w:rPr>
          <w:rFonts w:asciiTheme="minorHAnsi" w:eastAsia="Times New Roman" w:hAnsiTheme="minorHAnsi" w:cstheme="minorHAnsi"/>
          <w:b/>
          <w:bCs/>
          <w:i/>
          <w:kern w:val="0"/>
          <w:sz w:val="20"/>
          <w:szCs w:val="20"/>
          <w:vertAlign w:val="superscript"/>
          <w14:ligatures w14:val="none"/>
        </w:rPr>
        <w:t>st</w:t>
      </w:r>
      <w:r>
        <w:rPr>
          <w:rFonts w:asciiTheme="minorHAnsi" w:eastAsia="Times New Roman" w:hAnsiTheme="minorHAnsi" w:cstheme="minorHAnsi"/>
          <w:b/>
          <w:bCs/>
          <w:i/>
          <w:kern w:val="0"/>
          <w:sz w:val="20"/>
          <w:szCs w:val="20"/>
          <w14:ligatures w14:val="none"/>
        </w:rPr>
        <w:t xml:space="preserve"> July 2025 </w:t>
      </w:r>
      <w:r w:rsidRPr="00885F36">
        <w:rPr>
          <w:rFonts w:asciiTheme="minorHAnsi" w:eastAsia="Times New Roman" w:hAnsiTheme="minorHAnsi" w:cstheme="minorHAnsi"/>
          <w:b/>
          <w:bCs/>
          <w:i/>
          <w:kern w:val="0"/>
          <w:sz w:val="20"/>
          <w:szCs w:val="20"/>
          <w14:ligatures w14:val="none"/>
        </w:rPr>
        <w:t>.</w:t>
      </w:r>
      <w:r w:rsidRPr="00885F36">
        <w:rPr>
          <w:rFonts w:asciiTheme="minorHAnsi" w:eastAsia="Times New Roman" w:hAnsiTheme="minorHAnsi" w:cstheme="minorHAnsi"/>
          <w:i/>
          <w:kern w:val="0"/>
          <w:sz w:val="20"/>
          <w:szCs w:val="20"/>
          <w14:ligatures w14:val="none"/>
        </w:rPr>
        <w:t xml:space="preserve"> Proceedings will commence at 19.15 at Booth Nooking room, Winteringham Village Hall, Frost Close, Winteringham.</w:t>
      </w:r>
    </w:p>
    <w:p w14:paraId="24915472" w14:textId="77777777" w:rsidR="00582006" w:rsidRPr="00885F36" w:rsidRDefault="00582006" w:rsidP="0058200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6617007" w14:textId="77777777" w:rsidR="00582006" w:rsidRPr="00885F36" w:rsidRDefault="00582006" w:rsidP="0058200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 xml:space="preserve">Members of the public and press are welcome to attend. </w:t>
      </w:r>
    </w:p>
    <w:p w14:paraId="1313BBD9" w14:textId="77777777" w:rsidR="00582006" w:rsidRPr="00885F36" w:rsidRDefault="00582006" w:rsidP="0058200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71A3EAF" w14:textId="77777777" w:rsidR="00582006" w:rsidRPr="00885F36" w:rsidRDefault="00582006" w:rsidP="00582006">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Miss Lydia Simons (clerk of the council)</w:t>
      </w:r>
    </w:p>
    <w:p w14:paraId="44E3AB05" w14:textId="77777777" w:rsidR="00582006" w:rsidRPr="00885F36" w:rsidRDefault="00582006" w:rsidP="00582006">
      <w:pPr>
        <w:overflowPunct w:val="0"/>
        <w:autoSpaceDE w:val="0"/>
        <w:autoSpaceDN w:val="0"/>
        <w:adjustRightInd w:val="0"/>
        <w:spacing w:after="0" w:line="240" w:lineRule="auto"/>
        <w:rPr>
          <w:rFonts w:asciiTheme="minorHAnsi" w:eastAsia="Times New Roman" w:hAnsiTheme="minorHAnsi" w:cstheme="minorHAnsi"/>
          <w:i/>
          <w:kern w:val="0"/>
          <w:sz w:val="20"/>
          <w:szCs w:val="20"/>
          <w14:ligatures w14:val="none"/>
        </w:rPr>
      </w:pPr>
    </w:p>
    <w:p w14:paraId="6D24CAEF" w14:textId="77777777" w:rsidR="00582006" w:rsidRPr="00885F36" w:rsidRDefault="00582006" w:rsidP="00582006">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Public Participation</w:t>
      </w:r>
    </w:p>
    <w:p w14:paraId="378A3726" w14:textId="77777777" w:rsidR="00582006" w:rsidRPr="00885F36" w:rsidRDefault="00582006" w:rsidP="00582006">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r w:rsidRPr="00885F36">
        <w:rPr>
          <w:rFonts w:asciiTheme="minorHAnsi" w:eastAsia="Calibri" w:hAnsiTheme="minorHAnsi" w:cstheme="minorHAnsi"/>
          <w:color w:val="000000"/>
          <w:kern w:val="0"/>
          <w:sz w:val="20"/>
          <w:szCs w:val="20"/>
          <w14:ligatures w14:val="none"/>
        </w:rPr>
        <w:t>Members of the public may raise subjects that they wish to bring to the attention of the Parish Council. Items relating to matters on the agenda will be taken first and the time will be restricted to 15 minutes maximum unless the council decides otherwise. Listeners should note that decisions cannot be made at this meeting on items not on the agenda.</w:t>
      </w:r>
    </w:p>
    <w:p w14:paraId="4C727E40" w14:textId="77777777" w:rsidR="00582006" w:rsidRPr="00885F36" w:rsidRDefault="00582006" w:rsidP="00582006">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p>
    <w:p w14:paraId="5F624819" w14:textId="77777777" w:rsidR="00582006" w:rsidRPr="00885F36" w:rsidRDefault="00582006" w:rsidP="00582006">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Recording of Meetings</w:t>
      </w:r>
    </w:p>
    <w:p w14:paraId="5874C1AB" w14:textId="77777777" w:rsidR="00582006" w:rsidRPr="00885F36" w:rsidRDefault="00582006" w:rsidP="00582006">
      <w:p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such and legal advice should be taken as to the recorders’ rights to make any recording during that period.</w:t>
      </w:r>
    </w:p>
    <w:p w14:paraId="1236AE1E" w14:textId="77777777" w:rsidR="00582006" w:rsidRPr="00885F36" w:rsidRDefault="00582006" w:rsidP="00582006">
      <w:pPr>
        <w:overflowPunct w:val="0"/>
        <w:autoSpaceDE w:val="0"/>
        <w:autoSpaceDN w:val="0"/>
        <w:adjustRightInd w:val="0"/>
        <w:spacing w:after="0" w:line="240" w:lineRule="auto"/>
        <w:rPr>
          <w:rFonts w:ascii="Century" w:eastAsia="Times New Roman" w:hAnsi="Century" w:cs="Times New Roman"/>
          <w:kern w:val="0"/>
          <w:sz w:val="20"/>
          <w:szCs w:val="20"/>
          <w14:ligatures w14:val="none"/>
        </w:rPr>
      </w:pPr>
      <w:r w:rsidRPr="00885F36">
        <w:rPr>
          <w:rFonts w:ascii="Century" w:eastAsia="Times New Roman" w:hAnsi="Century" w:cs="Times New Roman"/>
          <w:kern w:val="0"/>
          <w:sz w:val="20"/>
          <w:szCs w:val="20"/>
          <w:u w:val="single"/>
          <w14:ligatures w14:val="none"/>
        </w:rPr>
        <w:t xml:space="preserve">                                                                                                                                                        </w:t>
      </w:r>
    </w:p>
    <w:p w14:paraId="56C26514" w14:textId="77777777" w:rsidR="00582006" w:rsidRDefault="00582006" w:rsidP="00582006">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885F36">
        <w:rPr>
          <w:rFonts w:ascii="Century" w:eastAsia="Times New Roman" w:hAnsi="Century" w:cs="Times New Roman"/>
          <w:b/>
          <w:kern w:val="0"/>
          <w:sz w:val="20"/>
          <w:szCs w:val="20"/>
          <w:u w:val="single"/>
          <w14:ligatures w14:val="none"/>
        </w:rPr>
        <w:t>AGENDA</w:t>
      </w:r>
    </w:p>
    <w:p w14:paraId="7AAC823C" w14:textId="77777777" w:rsidR="00582006" w:rsidRDefault="00582006" w:rsidP="00582006">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456800B5" w14:textId="77777777" w:rsidR="00582006" w:rsidRPr="00D8745F" w:rsidRDefault="00582006" w:rsidP="00D8745F">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41EFFFE3" w14:textId="77777777" w:rsidR="00582006" w:rsidRPr="00DB13A2" w:rsidRDefault="00582006" w:rsidP="00582006">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2F388307"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26077C09"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082E2C9B" w14:textId="77777777" w:rsidR="00582006" w:rsidRPr="00DB13A2" w:rsidRDefault="00582006" w:rsidP="00582006">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6E71E6C9" w14:textId="77777777" w:rsidR="00582006" w:rsidRPr="00885F36" w:rsidRDefault="00582006" w:rsidP="0058200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record declarations of interest by any member of the council in respect of the agenda items listed below.  Members declaring interests should identify the agenda item and type of interest being declared.</w:t>
      </w:r>
    </w:p>
    <w:p w14:paraId="22AF9ADE" w14:textId="77777777" w:rsidR="00582006" w:rsidRPr="00885F36" w:rsidRDefault="00582006" w:rsidP="00582006">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note dispensations given to any member of the council in respect of the agenda items listed below.</w:t>
      </w:r>
    </w:p>
    <w:p w14:paraId="45D4F537"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15D00C29"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696F37D1" w14:textId="77777777" w:rsidR="00582006" w:rsidRPr="00885F36" w:rsidRDefault="00582006" w:rsidP="00582006">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6ABD2C3B" w14:textId="398222C0"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To note amendments, approve and sign minutes of the Parish Council meeting held on the </w:t>
      </w:r>
      <w:r>
        <w:rPr>
          <w:rFonts w:asciiTheme="minorHAnsi" w:eastAsia="Times New Roman" w:hAnsiTheme="minorHAnsi" w:cstheme="minorHAnsi"/>
          <w:bCs/>
          <w:kern w:val="0"/>
          <w:sz w:val="20"/>
          <w:szCs w:val="20"/>
          <w14:ligatures w14:val="none"/>
        </w:rPr>
        <w:t>3</w:t>
      </w:r>
      <w:r w:rsidRPr="00582006">
        <w:rPr>
          <w:rFonts w:asciiTheme="minorHAnsi" w:eastAsia="Times New Roman" w:hAnsiTheme="minorHAnsi" w:cstheme="minorHAnsi"/>
          <w:bCs/>
          <w:kern w:val="0"/>
          <w:sz w:val="20"/>
          <w:szCs w:val="20"/>
          <w:vertAlign w:val="superscript"/>
          <w14:ligatures w14:val="none"/>
        </w:rPr>
        <w:t>rd</w:t>
      </w:r>
      <w:r>
        <w:rPr>
          <w:rFonts w:asciiTheme="minorHAnsi" w:eastAsia="Times New Roman" w:hAnsiTheme="minorHAnsi" w:cstheme="minorHAnsi"/>
          <w:bCs/>
          <w:kern w:val="0"/>
          <w:sz w:val="20"/>
          <w:szCs w:val="20"/>
          <w14:ligatures w14:val="none"/>
        </w:rPr>
        <w:t xml:space="preserve"> June 2025  </w:t>
      </w:r>
      <w:r w:rsidRPr="00885F36">
        <w:rPr>
          <w:rFonts w:asciiTheme="minorHAnsi" w:eastAsia="Times New Roman" w:hAnsiTheme="minorHAnsi" w:cstheme="minorHAnsi"/>
          <w:bCs/>
          <w:kern w:val="0"/>
          <w:sz w:val="20"/>
          <w:szCs w:val="20"/>
          <w14:ligatures w14:val="none"/>
        </w:rPr>
        <w:t>as a true record of business transacted.</w:t>
      </w:r>
    </w:p>
    <w:p w14:paraId="7656D56E"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7C46E2C8"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4676FC61" w14:textId="77777777" w:rsidR="00582006" w:rsidRPr="00885F36" w:rsidRDefault="00582006" w:rsidP="00582006">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kern w:val="0"/>
          <w:sz w:val="20"/>
          <w:szCs w:val="20"/>
          <w:u w:val="single"/>
          <w14:ligatures w14:val="none"/>
        </w:rPr>
        <w:t>Rep</w:t>
      </w:r>
      <w:r w:rsidRPr="00885F36">
        <w:rPr>
          <w:rFonts w:asciiTheme="minorHAnsi" w:eastAsia="Times New Roman" w:hAnsiTheme="minorHAnsi" w:cs="Times New Roman"/>
          <w:bCs/>
          <w:kern w:val="0"/>
          <w:sz w:val="20"/>
          <w:szCs w:val="20"/>
          <w:u w:val="single"/>
          <w14:ligatures w14:val="none"/>
        </w:rPr>
        <w:t>orts from Ward Councillor(s)</w:t>
      </w:r>
    </w:p>
    <w:p w14:paraId="5DBCFA77"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Ward Councillors to update the Parish Council on activities within North Lincolnshire Council. Any items requiring an action must be raised under a separate agenda item. </w:t>
      </w:r>
    </w:p>
    <w:p w14:paraId="35E19048"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2968E6F6" w14:textId="77777777" w:rsidR="00582006" w:rsidRPr="00885F36" w:rsidRDefault="00582006" w:rsidP="00582006">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Anglian water issues </w:t>
      </w:r>
    </w:p>
    <w:p w14:paraId="387125D0" w14:textId="77777777" w:rsidR="00582006" w:rsidRPr="00885F36" w:rsidRDefault="00582006" w:rsidP="00582006">
      <w:pPr>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lastRenderedPageBreak/>
        <w:t xml:space="preserve">To discuss and resolve any actions </w:t>
      </w:r>
    </w:p>
    <w:p w14:paraId="67C46A1C" w14:textId="77777777" w:rsidR="00582006" w:rsidRPr="00885F36" w:rsidRDefault="00582006" w:rsidP="00582006">
      <w:pPr>
        <w:jc w:val="both"/>
        <w:rPr>
          <w:rFonts w:asciiTheme="minorHAnsi" w:eastAsia="Times New Roman" w:hAnsiTheme="minorHAnsi" w:cstheme="minorHAnsi"/>
          <w:bCs/>
          <w:kern w:val="0"/>
          <w:sz w:val="20"/>
          <w:szCs w:val="20"/>
          <w14:ligatures w14:val="none"/>
        </w:rPr>
      </w:pPr>
    </w:p>
    <w:p w14:paraId="7527B44C" w14:textId="77777777" w:rsidR="00582006" w:rsidRPr="00885F36" w:rsidRDefault="00582006" w:rsidP="00582006">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0F3CB8AE" w14:textId="77777777" w:rsidR="00582006" w:rsidRDefault="00582006" w:rsidP="00582006">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1C5470F0" w14:textId="4195684F" w:rsidR="00684B7B" w:rsidRPr="00684B7B" w:rsidRDefault="00684B7B" w:rsidP="00684B7B">
      <w:pPr>
        <w:pStyle w:val="ListParagraph"/>
        <w:numPr>
          <w:ilvl w:val="0"/>
          <w:numId w:val="2"/>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p>
    <w:p w14:paraId="2785A26F" w14:textId="77777777" w:rsidR="00582006" w:rsidRPr="00885F36" w:rsidRDefault="00582006" w:rsidP="00582006">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Haven drain – update on condition – Blocked waterways - EA</w:t>
      </w:r>
    </w:p>
    <w:p w14:paraId="4CB55125" w14:textId="77777777" w:rsidR="00582006" w:rsidRPr="00885F36" w:rsidRDefault="00582006" w:rsidP="00582006">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62F6C398" w14:textId="77777777" w:rsidR="00582006" w:rsidRPr="00885F36" w:rsidRDefault="00582006" w:rsidP="00582006">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2FBA7F2D" w14:textId="77777777" w:rsidR="00582006" w:rsidRPr="00885F36" w:rsidRDefault="00582006" w:rsidP="00582006">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20ADBCD6" w14:textId="2E39D40F" w:rsidR="00582006" w:rsidRDefault="00582006" w:rsidP="00582006">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National Lotter</w:t>
      </w:r>
      <w:r>
        <w:rPr>
          <w:rFonts w:asciiTheme="minorHAnsi" w:eastAsia="Times New Roman" w:hAnsiTheme="minorHAnsi" w:cstheme="minorHAnsi"/>
          <w:bCs/>
          <w:kern w:val="0"/>
          <w:sz w:val="20"/>
          <w:szCs w:val="20"/>
          <w14:ligatures w14:val="none"/>
        </w:rPr>
        <w:t xml:space="preserve">y Cheque </w:t>
      </w:r>
    </w:p>
    <w:p w14:paraId="793D5919" w14:textId="6A2EAD2A" w:rsidR="00B8509E" w:rsidRDefault="00B8509E" w:rsidP="00582006">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Tennis netting </w:t>
      </w:r>
    </w:p>
    <w:p w14:paraId="33123207" w14:textId="71FB0994" w:rsidR="00B8509E" w:rsidRPr="00885F36" w:rsidRDefault="00B8509E" w:rsidP="00582006">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Rowing machine </w:t>
      </w:r>
    </w:p>
    <w:p w14:paraId="44322F44" w14:textId="77777777" w:rsidR="00582006" w:rsidRPr="00885F36" w:rsidRDefault="00582006" w:rsidP="00582006">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544C0F28"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04EE4801" w14:textId="77777777" w:rsidR="00582006" w:rsidRPr="00885F36" w:rsidRDefault="00582006" w:rsidP="00582006">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1899D355" w14:textId="0BF2412B" w:rsidR="00582006" w:rsidRPr="00582006" w:rsidRDefault="00582006" w:rsidP="00582006">
      <w:pPr>
        <w:pStyle w:val="ListParagraph"/>
        <w:numPr>
          <w:ilvl w:val="0"/>
          <w:numId w:val="8"/>
        </w:numPr>
        <w:jc w:val="both"/>
        <w:rPr>
          <w:rFonts w:asciiTheme="minorHAnsi" w:hAnsiTheme="minorHAnsi" w:cstheme="minorHAnsi"/>
          <w:bCs/>
        </w:rPr>
      </w:pPr>
      <w:r w:rsidRPr="00513263">
        <w:rPr>
          <w:rFonts w:asciiTheme="minorHAnsi" w:hAnsiTheme="minorHAnsi" w:cstheme="minorHAnsi"/>
          <w:bCs/>
        </w:rPr>
        <w:t>Western Green Tree</w:t>
      </w:r>
    </w:p>
    <w:p w14:paraId="604D34A6" w14:textId="77777777" w:rsidR="00582006" w:rsidRPr="00513263" w:rsidRDefault="00582006" w:rsidP="00582006">
      <w:pPr>
        <w:pStyle w:val="ListParagraph"/>
        <w:numPr>
          <w:ilvl w:val="0"/>
          <w:numId w:val="8"/>
        </w:numPr>
        <w:jc w:val="both"/>
        <w:rPr>
          <w:rFonts w:asciiTheme="minorHAnsi" w:hAnsiTheme="minorHAnsi" w:cstheme="minorHAnsi"/>
          <w:bCs/>
        </w:rPr>
      </w:pPr>
      <w:r w:rsidRPr="00513263">
        <w:rPr>
          <w:rFonts w:asciiTheme="minorHAnsi" w:hAnsiTheme="minorHAnsi" w:cstheme="minorHAnsi"/>
          <w:bCs/>
        </w:rPr>
        <w:t xml:space="preserve">Hedges along back gardens on cliff road </w:t>
      </w:r>
    </w:p>
    <w:p w14:paraId="0CE9BD2B" w14:textId="4FCD6230" w:rsidR="00582006" w:rsidRDefault="0086792F" w:rsidP="00582006">
      <w:pPr>
        <w:pStyle w:val="ListParagraph"/>
        <w:numPr>
          <w:ilvl w:val="0"/>
          <w:numId w:val="8"/>
        </w:numPr>
        <w:jc w:val="both"/>
        <w:rPr>
          <w:rFonts w:asciiTheme="minorHAnsi" w:hAnsiTheme="minorHAnsi" w:cstheme="minorHAnsi"/>
          <w:bCs/>
        </w:rPr>
      </w:pPr>
      <w:r>
        <w:rPr>
          <w:rFonts w:asciiTheme="minorHAnsi" w:hAnsiTheme="minorHAnsi" w:cstheme="minorHAnsi"/>
          <w:bCs/>
        </w:rPr>
        <w:t xml:space="preserve">In-bloom grant </w:t>
      </w:r>
    </w:p>
    <w:p w14:paraId="5141961D" w14:textId="0BD7DE5E" w:rsidR="0086792F" w:rsidRPr="00513263" w:rsidRDefault="0086792F" w:rsidP="00582006">
      <w:pPr>
        <w:pStyle w:val="ListParagraph"/>
        <w:numPr>
          <w:ilvl w:val="0"/>
          <w:numId w:val="8"/>
        </w:numPr>
        <w:jc w:val="both"/>
        <w:rPr>
          <w:rFonts w:asciiTheme="minorHAnsi" w:hAnsiTheme="minorHAnsi" w:cstheme="minorHAnsi"/>
          <w:bCs/>
        </w:rPr>
      </w:pPr>
      <w:r>
        <w:rPr>
          <w:rFonts w:asciiTheme="minorHAnsi" w:hAnsiTheme="minorHAnsi" w:cstheme="minorHAnsi"/>
          <w:bCs/>
        </w:rPr>
        <w:t xml:space="preserve">Any other matters </w:t>
      </w:r>
    </w:p>
    <w:p w14:paraId="7E0ACD92" w14:textId="77777777" w:rsidR="00582006" w:rsidRPr="00885F36" w:rsidRDefault="00582006" w:rsidP="00582006">
      <w:pPr>
        <w:ind w:left="720"/>
        <w:contextualSpacing/>
        <w:jc w:val="both"/>
        <w:rPr>
          <w:rFonts w:asciiTheme="minorHAnsi" w:eastAsia="Times New Roman" w:hAnsiTheme="minorHAnsi" w:cs="Times New Roman"/>
          <w:bCs/>
          <w:kern w:val="0"/>
          <w:sz w:val="20"/>
          <w:szCs w:val="20"/>
          <w:u w:val="single"/>
          <w14:ligatures w14:val="none"/>
        </w:rPr>
      </w:pPr>
    </w:p>
    <w:p w14:paraId="7F7D47A8" w14:textId="77777777" w:rsidR="00582006" w:rsidRPr="00513263" w:rsidRDefault="00582006" w:rsidP="00582006">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0432EE59" w14:textId="77777777" w:rsidR="00582006" w:rsidRPr="00885F36" w:rsidRDefault="00582006" w:rsidP="00582006">
      <w:pPr>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30EE789E" w14:textId="77777777" w:rsidR="00582006" w:rsidRPr="00885F36" w:rsidRDefault="00582006" w:rsidP="00582006">
      <w:pPr>
        <w:ind w:left="720"/>
        <w:contextualSpacing/>
        <w:jc w:val="both"/>
        <w:rPr>
          <w:rFonts w:asciiTheme="minorHAnsi" w:eastAsia="Times New Roman" w:hAnsiTheme="minorHAnsi" w:cs="Times New Roman"/>
          <w:bCs/>
          <w:kern w:val="0"/>
          <w:sz w:val="20"/>
          <w:szCs w:val="20"/>
          <w:u w:val="single"/>
          <w14:ligatures w14:val="none"/>
        </w:rPr>
      </w:pPr>
    </w:p>
    <w:p w14:paraId="47960649" w14:textId="77777777" w:rsidR="00582006" w:rsidRPr="00885F36" w:rsidRDefault="00582006" w:rsidP="00582006">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617C03E5" w14:textId="77777777" w:rsidR="00582006" w:rsidRPr="00885F36" w:rsidRDefault="00582006" w:rsidP="00582006">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6DAE5F2D" w14:textId="77777777" w:rsidR="00582006" w:rsidRPr="00885F36" w:rsidRDefault="00582006" w:rsidP="00582006">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55862C45" w14:textId="16052940" w:rsidR="00582006" w:rsidRPr="003176E4" w:rsidRDefault="00582006" w:rsidP="003176E4">
      <w:pPr>
        <w:pStyle w:val="ListParagraph"/>
        <w:numPr>
          <w:ilvl w:val="0"/>
          <w:numId w:val="4"/>
        </w:numPr>
      </w:pPr>
      <w:r w:rsidRPr="003176E4">
        <w:rPr>
          <w:rFonts w:asciiTheme="minorHAnsi" w:eastAsia="Times New Roman" w:hAnsiTheme="minorHAnsi" w:cstheme="minorHAnsi"/>
          <w:bCs/>
          <w:kern w:val="0"/>
          <w:sz w:val="20"/>
          <w:szCs w:val="20"/>
          <w14:ligatures w14:val="none"/>
        </w:rPr>
        <w:t>to receive decisions made by North Lincolnshire Council</w:t>
      </w:r>
      <w:r w:rsidR="003176E4" w:rsidRPr="003176E4">
        <w:t xml:space="preserve"> </w:t>
      </w:r>
      <w:r w:rsidR="003176E4">
        <w:t>- Planning decision notice PA/2024/254</w:t>
      </w:r>
    </w:p>
    <w:p w14:paraId="175D34B3" w14:textId="77777777" w:rsidR="00582006" w:rsidRPr="00885F36" w:rsidRDefault="00582006" w:rsidP="00582006">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6DBB8480" w14:textId="77777777" w:rsidR="00582006" w:rsidRPr="00885F36" w:rsidRDefault="00582006" w:rsidP="00582006">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p>
    <w:p w14:paraId="4DD71BA9" w14:textId="77777777" w:rsidR="00582006" w:rsidRPr="00885F36" w:rsidRDefault="00582006" w:rsidP="00582006">
      <w:pPr>
        <w:ind w:left="2160"/>
        <w:contextualSpacing/>
        <w:jc w:val="both"/>
        <w:textAlignment w:val="baseline"/>
        <w:rPr>
          <w:rFonts w:asciiTheme="minorHAnsi" w:eastAsia="Times New Roman" w:hAnsiTheme="minorHAnsi" w:cstheme="minorHAnsi"/>
          <w:bCs/>
          <w:kern w:val="0"/>
          <w:sz w:val="20"/>
          <w:szCs w:val="20"/>
          <w14:ligatures w14:val="none"/>
        </w:rPr>
      </w:pPr>
    </w:p>
    <w:p w14:paraId="504CF14B" w14:textId="77777777" w:rsidR="00582006" w:rsidRPr="00885F36" w:rsidRDefault="00582006" w:rsidP="00582006">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PC storage </w:t>
      </w:r>
    </w:p>
    <w:p w14:paraId="32D1AE5A" w14:textId="77777777" w:rsidR="00582006" w:rsidRDefault="00582006" w:rsidP="00582006">
      <w:pPr>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discuss a suitable storage solution</w:t>
      </w:r>
    </w:p>
    <w:p w14:paraId="7AA0C745" w14:textId="7C9B28A4" w:rsidR="00B8509E" w:rsidRDefault="00B8509E" w:rsidP="00B8509E">
      <w:pPr>
        <w:pStyle w:val="ListParagraph"/>
        <w:numPr>
          <w:ilvl w:val="0"/>
          <w:numId w:val="9"/>
        </w:numPr>
        <w:jc w:val="both"/>
        <w:rPr>
          <w:rFonts w:asciiTheme="minorHAnsi" w:eastAsia="Times New Roman" w:hAnsiTheme="minorHAnsi" w:cstheme="minorHAnsi"/>
          <w:bCs/>
          <w:kern w:val="0"/>
          <w:sz w:val="20"/>
          <w:szCs w:val="20"/>
          <w:u w:val="single"/>
          <w14:ligatures w14:val="none"/>
        </w:rPr>
      </w:pPr>
      <w:r w:rsidRPr="00B8509E">
        <w:rPr>
          <w:rFonts w:asciiTheme="minorHAnsi" w:eastAsia="Times New Roman" w:hAnsiTheme="minorHAnsi" w:cstheme="minorHAnsi"/>
          <w:bCs/>
          <w:kern w:val="0"/>
          <w:sz w:val="20"/>
          <w:szCs w:val="20"/>
          <w:u w:val="single"/>
          <w14:ligatures w14:val="none"/>
        </w:rPr>
        <w:t>CCTV</w:t>
      </w:r>
      <w:r>
        <w:rPr>
          <w:rFonts w:asciiTheme="minorHAnsi" w:eastAsia="Times New Roman" w:hAnsiTheme="minorHAnsi" w:cstheme="minorHAnsi"/>
          <w:bCs/>
          <w:kern w:val="0"/>
          <w:sz w:val="20"/>
          <w:szCs w:val="20"/>
          <w:u w:val="single"/>
          <w14:ligatures w14:val="none"/>
        </w:rPr>
        <w:t xml:space="preserve"> service </w:t>
      </w:r>
    </w:p>
    <w:p w14:paraId="43BEB345" w14:textId="34AE9D28" w:rsidR="00B8509E" w:rsidRPr="00B8509E" w:rsidRDefault="00B8509E" w:rsidP="00B8509E">
      <w:pPr>
        <w:pStyle w:val="ListParagraph"/>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To discuss and resolve any action. </w:t>
      </w:r>
    </w:p>
    <w:p w14:paraId="311A7FF3"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60AB4B2B" w14:textId="77777777" w:rsidR="00582006" w:rsidRPr="00885F36" w:rsidRDefault="00582006" w:rsidP="00582006">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Police Matters, Crime and Neighbourhood Watch</w:t>
      </w:r>
    </w:p>
    <w:p w14:paraId="266F8BD0" w14:textId="77777777" w:rsidR="0058200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31481C7E" w14:textId="77777777" w:rsidR="00B8509E" w:rsidRPr="00885F36" w:rsidRDefault="00B8509E"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0536037"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99ED38E" w14:textId="77777777" w:rsidR="00582006" w:rsidRPr="00885F36" w:rsidRDefault="00582006" w:rsidP="00582006">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05B28091" w14:textId="3D01D1BF" w:rsidR="00582006" w:rsidRDefault="00582006" w:rsidP="00582006">
      <w:pPr>
        <w:numPr>
          <w:ilvl w:val="0"/>
          <w:numId w:val="5"/>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Village hall</w:t>
      </w:r>
    </w:p>
    <w:p w14:paraId="4C9D3ED7" w14:textId="77777777" w:rsidR="00582006" w:rsidRPr="00582006" w:rsidRDefault="00582006" w:rsidP="00582006">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2BFAF08D" w14:textId="77777777" w:rsidR="00582006" w:rsidRPr="0047274D" w:rsidRDefault="00582006" w:rsidP="00582006">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54EB1BB3" w14:textId="7B1EE68D"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To approve and sign the </w:t>
      </w:r>
      <w:r>
        <w:rPr>
          <w:rFonts w:asciiTheme="minorHAnsi" w:eastAsia="Times New Roman" w:hAnsiTheme="minorHAnsi" w:cstheme="minorHAnsi"/>
          <w:bCs/>
          <w:kern w:val="0"/>
          <w:sz w:val="20"/>
          <w:szCs w:val="20"/>
          <w14:ligatures w14:val="none"/>
        </w:rPr>
        <w:t xml:space="preserve">June </w:t>
      </w:r>
      <w:r w:rsidRPr="00885F36">
        <w:rPr>
          <w:rFonts w:asciiTheme="minorHAnsi" w:eastAsia="Times New Roman" w:hAnsiTheme="minorHAnsi" w:cstheme="minorHAnsi"/>
          <w:bCs/>
          <w:kern w:val="0"/>
          <w:sz w:val="20"/>
          <w:szCs w:val="20"/>
          <w14:ligatures w14:val="none"/>
        </w:rPr>
        <w:t xml:space="preserve">2025 finance documents as follows. </w:t>
      </w:r>
    </w:p>
    <w:p w14:paraId="5A9290FF" w14:textId="411C8B51" w:rsidR="00582006" w:rsidRPr="00885F36" w:rsidRDefault="00582006" w:rsidP="00582006">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June </w:t>
      </w:r>
      <w:r w:rsidRPr="00885F36">
        <w:rPr>
          <w:rFonts w:asciiTheme="minorHAnsi" w:eastAsia="Times New Roman" w:hAnsiTheme="minorHAnsi" w:cstheme="minorHAnsi"/>
          <w:bCs/>
          <w:kern w:val="0"/>
          <w:sz w:val="20"/>
          <w:szCs w:val="20"/>
          <w14:ligatures w14:val="none"/>
        </w:rPr>
        <w:t xml:space="preserve">Financial Summary receipts and payments v budget </w:t>
      </w:r>
    </w:p>
    <w:p w14:paraId="43D160DA" w14:textId="09803BB0" w:rsidR="00582006" w:rsidRPr="00885F36" w:rsidRDefault="00582006" w:rsidP="00582006">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June </w:t>
      </w:r>
      <w:r w:rsidRPr="00885F36">
        <w:rPr>
          <w:rFonts w:asciiTheme="minorHAnsi" w:eastAsia="Times New Roman" w:hAnsiTheme="minorHAnsi" w:cstheme="minorHAnsi"/>
          <w:bCs/>
          <w:kern w:val="0"/>
          <w:sz w:val="20"/>
          <w:szCs w:val="20"/>
          <w14:ligatures w14:val="none"/>
        </w:rPr>
        <w:t xml:space="preserve">Bank reconciliation </w:t>
      </w:r>
    </w:p>
    <w:p w14:paraId="527D5958" w14:textId="6D26EDDD" w:rsidR="00582006" w:rsidRPr="00885F36" w:rsidRDefault="00582006" w:rsidP="00582006">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June </w:t>
      </w:r>
      <w:r w:rsidRPr="00885F36">
        <w:rPr>
          <w:rFonts w:asciiTheme="minorHAnsi" w:eastAsia="Times New Roman" w:hAnsiTheme="minorHAnsi" w:cstheme="minorHAnsi"/>
          <w:bCs/>
          <w:kern w:val="0"/>
          <w:sz w:val="20"/>
          <w:szCs w:val="20"/>
          <w14:ligatures w14:val="none"/>
        </w:rPr>
        <w:t xml:space="preserve">Bank Statements </w:t>
      </w:r>
    </w:p>
    <w:p w14:paraId="2DD9701E" w14:textId="77777777" w:rsidR="00582006" w:rsidRPr="00885F36" w:rsidRDefault="00582006" w:rsidP="00582006">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8"/>
        <w:gridCol w:w="1151"/>
        <w:gridCol w:w="1348"/>
        <w:gridCol w:w="1115"/>
        <w:gridCol w:w="1132"/>
        <w:gridCol w:w="1149"/>
        <w:gridCol w:w="1913"/>
      </w:tblGrid>
      <w:tr w:rsidR="00582006" w:rsidRPr="00885F36" w14:paraId="2E8867E8" w14:textId="77777777">
        <w:tc>
          <w:tcPr>
            <w:tcW w:w="1208" w:type="dxa"/>
          </w:tcPr>
          <w:p w14:paraId="09AEFF00"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lastRenderedPageBreak/>
              <w:t xml:space="preserve">Date and invoice reference </w:t>
            </w:r>
          </w:p>
        </w:tc>
        <w:tc>
          <w:tcPr>
            <w:tcW w:w="1151" w:type="dxa"/>
          </w:tcPr>
          <w:p w14:paraId="19795D26"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48" w:type="dxa"/>
          </w:tcPr>
          <w:p w14:paraId="5FF72C7B"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115" w:type="dxa"/>
          </w:tcPr>
          <w:p w14:paraId="287254EF"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1132" w:type="dxa"/>
          </w:tcPr>
          <w:p w14:paraId="45311E07"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149" w:type="dxa"/>
          </w:tcPr>
          <w:p w14:paraId="0859DE25"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1913" w:type="dxa"/>
          </w:tcPr>
          <w:p w14:paraId="7AABDE9F"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582006" w:rsidRPr="00885F36" w14:paraId="4F51E568" w14:textId="77777777">
        <w:tc>
          <w:tcPr>
            <w:tcW w:w="1208" w:type="dxa"/>
          </w:tcPr>
          <w:p w14:paraId="420709B8" w14:textId="07435F69"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30/05/2025</w:t>
            </w:r>
          </w:p>
        </w:tc>
        <w:tc>
          <w:tcPr>
            <w:tcW w:w="1151" w:type="dxa"/>
          </w:tcPr>
          <w:p w14:paraId="230CBAE7"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Carl Ellis</w:t>
            </w:r>
          </w:p>
        </w:tc>
        <w:tc>
          <w:tcPr>
            <w:tcW w:w="1348" w:type="dxa"/>
          </w:tcPr>
          <w:p w14:paraId="3A6AE857"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Village handyperson</w:t>
            </w:r>
          </w:p>
        </w:tc>
        <w:tc>
          <w:tcPr>
            <w:tcW w:w="1115" w:type="dxa"/>
          </w:tcPr>
          <w:p w14:paraId="326022D4" w14:textId="2637B728"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p>
        </w:tc>
        <w:tc>
          <w:tcPr>
            <w:tcW w:w="1132" w:type="dxa"/>
          </w:tcPr>
          <w:p w14:paraId="2D24F4F6"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tc>
        <w:tc>
          <w:tcPr>
            <w:tcW w:w="1149" w:type="dxa"/>
          </w:tcPr>
          <w:p w14:paraId="7DD641F4"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1FAD1D83"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 Grantham/Taylor</w:t>
            </w:r>
          </w:p>
        </w:tc>
      </w:tr>
      <w:tr w:rsidR="00582006" w:rsidRPr="00885F36" w14:paraId="2634D8CF" w14:textId="77777777">
        <w:tc>
          <w:tcPr>
            <w:tcW w:w="1208" w:type="dxa"/>
          </w:tcPr>
          <w:p w14:paraId="13DAB72D" w14:textId="4E299B9A" w:rsidR="00582006" w:rsidRDefault="00582006">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30/06/2025</w:t>
            </w:r>
          </w:p>
        </w:tc>
        <w:tc>
          <w:tcPr>
            <w:tcW w:w="1151" w:type="dxa"/>
          </w:tcPr>
          <w:p w14:paraId="48B1FE82" w14:textId="77777777" w:rsidR="00582006" w:rsidRDefault="00582006">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Carl Ellis</w:t>
            </w:r>
          </w:p>
          <w:p w14:paraId="6F7D8DCD"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Grass cutting </w:t>
            </w:r>
          </w:p>
        </w:tc>
        <w:tc>
          <w:tcPr>
            <w:tcW w:w="1348" w:type="dxa"/>
          </w:tcPr>
          <w:p w14:paraId="3EB5E3BD"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Grass cutting</w:t>
            </w:r>
          </w:p>
        </w:tc>
        <w:tc>
          <w:tcPr>
            <w:tcW w:w="1115" w:type="dxa"/>
          </w:tcPr>
          <w:p w14:paraId="62EEA3A6" w14:textId="5EF01726" w:rsidR="00582006" w:rsidRDefault="00582006">
            <w:pPr>
              <w:overflowPunct w:val="0"/>
              <w:autoSpaceDE w:val="0"/>
              <w:autoSpaceDN w:val="0"/>
              <w:adjustRightInd w:val="0"/>
              <w:contextualSpacing/>
              <w:jc w:val="both"/>
              <w:rPr>
                <w:rFonts w:eastAsia="Times New Roman" w:cs="Times New Roman"/>
                <w:bCs/>
                <w:kern w:val="0"/>
                <w:sz w:val="20"/>
                <w:szCs w:val="20"/>
                <w14:ligatures w14:val="none"/>
              </w:rPr>
            </w:pPr>
          </w:p>
        </w:tc>
        <w:tc>
          <w:tcPr>
            <w:tcW w:w="1132" w:type="dxa"/>
          </w:tcPr>
          <w:p w14:paraId="7808F6E9"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tc>
        <w:tc>
          <w:tcPr>
            <w:tcW w:w="1149" w:type="dxa"/>
          </w:tcPr>
          <w:p w14:paraId="0AF54029"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7DAB0D94"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Cllr Grantham/Gibson</w:t>
            </w:r>
          </w:p>
        </w:tc>
      </w:tr>
      <w:tr w:rsidR="00582006" w:rsidRPr="00885F36" w14:paraId="4B17863E" w14:textId="77777777">
        <w:tc>
          <w:tcPr>
            <w:tcW w:w="1208" w:type="dxa"/>
          </w:tcPr>
          <w:p w14:paraId="546E425B" w14:textId="7006EE49" w:rsidR="00582006" w:rsidRDefault="00582006">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21/06/2025</w:t>
            </w:r>
          </w:p>
          <w:p w14:paraId="24F49000" w14:textId="77777777" w:rsidR="00582006" w:rsidRDefault="00582006">
            <w:pPr>
              <w:overflowPunct w:val="0"/>
              <w:autoSpaceDE w:val="0"/>
              <w:autoSpaceDN w:val="0"/>
              <w:adjustRightInd w:val="0"/>
              <w:contextualSpacing/>
              <w:jc w:val="both"/>
              <w:rPr>
                <w:rFonts w:eastAsia="Times New Roman" w:cs="Times New Roman"/>
                <w:bCs/>
                <w:kern w:val="0"/>
                <w:sz w:val="20"/>
                <w:szCs w:val="20"/>
                <w14:ligatures w14:val="none"/>
              </w:rPr>
            </w:pPr>
          </w:p>
        </w:tc>
        <w:tc>
          <w:tcPr>
            <w:tcW w:w="1151" w:type="dxa"/>
          </w:tcPr>
          <w:p w14:paraId="55451BE7" w14:textId="77777777" w:rsidR="00582006" w:rsidRDefault="00582006">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BT</w:t>
            </w:r>
          </w:p>
          <w:p w14:paraId="24463205" w14:textId="2495F5C1" w:rsidR="00582006" w:rsidRDefault="00582006">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Bill referenc</w:t>
            </w:r>
            <w:r w:rsidR="0086792F">
              <w:rPr>
                <w:rFonts w:eastAsia="Times New Roman" w:cs="Times New Roman"/>
                <w:bCs/>
                <w:kern w:val="0"/>
                <w:sz w:val="20"/>
                <w:szCs w:val="20"/>
                <w14:ligatures w14:val="none"/>
              </w:rPr>
              <w:t>e:</w:t>
            </w:r>
          </w:p>
        </w:tc>
        <w:tc>
          <w:tcPr>
            <w:tcW w:w="1348" w:type="dxa"/>
          </w:tcPr>
          <w:p w14:paraId="33F9BF16" w14:textId="6404354C" w:rsidR="00582006" w:rsidRDefault="0086792F">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BT</w:t>
            </w:r>
          </w:p>
        </w:tc>
        <w:tc>
          <w:tcPr>
            <w:tcW w:w="1115" w:type="dxa"/>
          </w:tcPr>
          <w:p w14:paraId="0F247D98" w14:textId="3B8E96B2" w:rsidR="00582006" w:rsidRDefault="0086792F">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£50. 35</w:t>
            </w:r>
          </w:p>
        </w:tc>
        <w:tc>
          <w:tcPr>
            <w:tcW w:w="1132" w:type="dxa"/>
          </w:tcPr>
          <w:p w14:paraId="05F2F874" w14:textId="77777777" w:rsidR="00582006" w:rsidRDefault="00582006">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DD</w:t>
            </w:r>
          </w:p>
        </w:tc>
        <w:tc>
          <w:tcPr>
            <w:tcW w:w="1149" w:type="dxa"/>
          </w:tcPr>
          <w:p w14:paraId="55323183"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01A25159" w14:textId="77777777" w:rsidR="00582006" w:rsidRDefault="00582006">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N/A</w:t>
            </w:r>
          </w:p>
        </w:tc>
      </w:tr>
      <w:tr w:rsidR="0086792F" w:rsidRPr="00885F36" w14:paraId="352CE5F6" w14:textId="77777777">
        <w:tc>
          <w:tcPr>
            <w:tcW w:w="1208" w:type="dxa"/>
          </w:tcPr>
          <w:p w14:paraId="3C1E4625" w14:textId="25D0350C" w:rsidR="0086792F" w:rsidRDefault="0086792F">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02/07/2025</w:t>
            </w:r>
          </w:p>
        </w:tc>
        <w:tc>
          <w:tcPr>
            <w:tcW w:w="1151" w:type="dxa"/>
          </w:tcPr>
          <w:p w14:paraId="7075C8B7" w14:textId="376B87E0" w:rsidR="0086792F" w:rsidRDefault="0086792F">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Norton Security </w:t>
            </w:r>
          </w:p>
        </w:tc>
        <w:tc>
          <w:tcPr>
            <w:tcW w:w="1348" w:type="dxa"/>
          </w:tcPr>
          <w:p w14:paraId="71A1F50F" w14:textId="1CFCD81E" w:rsidR="0086792F" w:rsidRDefault="0086792F">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CCTV service (</w:t>
            </w:r>
            <w:proofErr w:type="gramStart"/>
            <w:r>
              <w:rPr>
                <w:rFonts w:eastAsia="Times New Roman" w:cs="Times New Roman"/>
                <w:bCs/>
                <w:kern w:val="0"/>
                <w:sz w:val="20"/>
                <w:szCs w:val="20"/>
                <w14:ligatures w14:val="none"/>
              </w:rPr>
              <w:t>Village hall</w:t>
            </w:r>
            <w:proofErr w:type="gramEnd"/>
            <w:r>
              <w:rPr>
                <w:rFonts w:eastAsia="Times New Roman" w:cs="Times New Roman"/>
                <w:bCs/>
                <w:kern w:val="0"/>
                <w:sz w:val="20"/>
                <w:szCs w:val="20"/>
                <w14:ligatures w14:val="none"/>
              </w:rPr>
              <w:t>)</w:t>
            </w:r>
          </w:p>
        </w:tc>
        <w:tc>
          <w:tcPr>
            <w:tcW w:w="1115" w:type="dxa"/>
          </w:tcPr>
          <w:p w14:paraId="239C9137" w14:textId="77777777" w:rsidR="0086792F" w:rsidRDefault="00FE519F">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£185</w:t>
            </w:r>
          </w:p>
          <w:p w14:paraId="6D4345E5" w14:textId="73F5C37F" w:rsidR="00FE519F" w:rsidRDefault="00FE519F">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(estimate quote)</w:t>
            </w:r>
          </w:p>
        </w:tc>
        <w:tc>
          <w:tcPr>
            <w:tcW w:w="1132" w:type="dxa"/>
          </w:tcPr>
          <w:p w14:paraId="48DD4F5D" w14:textId="6026C1B9" w:rsidR="0086792F" w:rsidRDefault="0086792F">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tc>
        <w:tc>
          <w:tcPr>
            <w:tcW w:w="1149" w:type="dxa"/>
          </w:tcPr>
          <w:p w14:paraId="6D3A6F49" w14:textId="77777777" w:rsidR="0086792F" w:rsidRPr="00885F36" w:rsidRDefault="0086792F">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75CC2ED0" w14:textId="156B76E6" w:rsidR="0086792F" w:rsidRDefault="0086792F">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Cllr Hutchinson/Cllr Taylor </w:t>
            </w:r>
          </w:p>
        </w:tc>
      </w:tr>
      <w:tr w:rsidR="00582006" w:rsidRPr="00885F36" w14:paraId="03C28701" w14:textId="77777777">
        <w:tc>
          <w:tcPr>
            <w:tcW w:w="1208" w:type="dxa"/>
          </w:tcPr>
          <w:p w14:paraId="6085DA3B" w14:textId="24967CAF"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30/06/2025</w:t>
            </w:r>
          </w:p>
        </w:tc>
        <w:tc>
          <w:tcPr>
            <w:tcW w:w="1151" w:type="dxa"/>
          </w:tcPr>
          <w:p w14:paraId="0A11E958"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Lydia Simons</w:t>
            </w:r>
          </w:p>
        </w:tc>
        <w:tc>
          <w:tcPr>
            <w:tcW w:w="1348" w:type="dxa"/>
          </w:tcPr>
          <w:p w14:paraId="6C319BA0"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Parish Clerk</w:t>
            </w:r>
          </w:p>
        </w:tc>
        <w:tc>
          <w:tcPr>
            <w:tcW w:w="1115" w:type="dxa"/>
          </w:tcPr>
          <w:p w14:paraId="462C2DFA" w14:textId="3C3A0EA1"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p>
        </w:tc>
        <w:tc>
          <w:tcPr>
            <w:tcW w:w="1132" w:type="dxa"/>
          </w:tcPr>
          <w:p w14:paraId="27ECBC8B"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tc>
        <w:tc>
          <w:tcPr>
            <w:tcW w:w="1149" w:type="dxa"/>
          </w:tcPr>
          <w:p w14:paraId="4009E97A"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574EC403" w14:textId="77777777" w:rsidR="00582006" w:rsidRPr="00885F36" w:rsidRDefault="00582006">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 Hutchinson/Gibson</w:t>
            </w:r>
          </w:p>
        </w:tc>
      </w:tr>
      <w:tr w:rsidR="007E19F3" w:rsidRPr="00885F36" w14:paraId="5A51F887" w14:textId="77777777">
        <w:tc>
          <w:tcPr>
            <w:tcW w:w="1208" w:type="dxa"/>
          </w:tcPr>
          <w:p w14:paraId="161CF0CD" w14:textId="2733B0AC" w:rsidR="007E19F3" w:rsidRDefault="00684B7B">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22/07/2025</w:t>
            </w:r>
          </w:p>
        </w:tc>
        <w:tc>
          <w:tcPr>
            <w:tcW w:w="1151" w:type="dxa"/>
          </w:tcPr>
          <w:p w14:paraId="6F4EB259" w14:textId="1A4319D0" w:rsidR="007E19F3" w:rsidRPr="00885F36" w:rsidRDefault="00684B7B">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HMRC</w:t>
            </w:r>
          </w:p>
        </w:tc>
        <w:tc>
          <w:tcPr>
            <w:tcW w:w="1348" w:type="dxa"/>
          </w:tcPr>
          <w:p w14:paraId="391D0448" w14:textId="7F25B6BE" w:rsidR="007E19F3" w:rsidRPr="00885F36" w:rsidRDefault="00684B7B">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HMRC</w:t>
            </w:r>
          </w:p>
        </w:tc>
        <w:tc>
          <w:tcPr>
            <w:tcW w:w="1115" w:type="dxa"/>
          </w:tcPr>
          <w:p w14:paraId="293A130D" w14:textId="741C1CA9" w:rsidR="007E19F3" w:rsidRPr="00885F36" w:rsidRDefault="00684B7B">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£100.93</w:t>
            </w:r>
          </w:p>
        </w:tc>
        <w:tc>
          <w:tcPr>
            <w:tcW w:w="1132" w:type="dxa"/>
          </w:tcPr>
          <w:p w14:paraId="33F9ABD8" w14:textId="2D1E1983" w:rsidR="007E19F3" w:rsidRPr="00885F36" w:rsidRDefault="007E1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tc>
        <w:tc>
          <w:tcPr>
            <w:tcW w:w="1149" w:type="dxa"/>
          </w:tcPr>
          <w:p w14:paraId="0C425A4F" w14:textId="50EFDD3C" w:rsidR="007E19F3" w:rsidRPr="00885F36" w:rsidRDefault="007E19F3">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688F3E32" w14:textId="0CE56636" w:rsidR="007E19F3" w:rsidRPr="00885F36" w:rsidRDefault="007E1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Cllr Grantham/Taylor </w:t>
            </w:r>
          </w:p>
        </w:tc>
      </w:tr>
    </w:tbl>
    <w:p w14:paraId="58C1D1A8" w14:textId="77777777" w:rsidR="00582006" w:rsidRPr="00885F36" w:rsidRDefault="00582006" w:rsidP="00582006">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1E94FEE3" w14:textId="77777777" w:rsidR="00582006" w:rsidRPr="00885F36" w:rsidRDefault="00582006" w:rsidP="00582006">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p>
    <w:p w14:paraId="273B44C4" w14:textId="1A24AE8B" w:rsidR="00582006" w:rsidRDefault="00582006" w:rsidP="00582006">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27C9CC13" w14:textId="77777777" w:rsidR="00582006" w:rsidRDefault="00582006" w:rsidP="00582006">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External Auditor </w:t>
      </w:r>
    </w:p>
    <w:p w14:paraId="03A6C993" w14:textId="77777777" w:rsidR="00582006" w:rsidRDefault="00582006" w:rsidP="00582006">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p>
    <w:p w14:paraId="61DFDAC2" w14:textId="14C6D97F" w:rsidR="00582006" w:rsidRPr="00885F36" w:rsidRDefault="00582006" w:rsidP="00582006">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Grove groundwork needs 40p, reimbursing, after it was wasn’t paid in the last payment. </w:t>
      </w:r>
    </w:p>
    <w:p w14:paraId="308FC99F" w14:textId="77777777" w:rsidR="00582006" w:rsidRPr="00885F36" w:rsidRDefault="00582006" w:rsidP="00582006">
      <w:pPr>
        <w:contextualSpacing/>
        <w:jc w:val="both"/>
        <w:rPr>
          <w:rFonts w:asciiTheme="minorHAnsi" w:eastAsia="Times New Roman" w:hAnsiTheme="minorHAnsi" w:cs="Times New Roman"/>
          <w:bCs/>
          <w:kern w:val="0"/>
          <w:sz w:val="20"/>
          <w:szCs w:val="20"/>
          <w14:ligatures w14:val="none"/>
        </w:rPr>
      </w:pPr>
    </w:p>
    <w:p w14:paraId="17369B9A" w14:textId="77777777" w:rsidR="00582006" w:rsidRPr="00885F36" w:rsidRDefault="00582006" w:rsidP="00582006">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Contracts and bids</w:t>
      </w:r>
    </w:p>
    <w:p w14:paraId="24FC1752"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76177D5A"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E30DA5B" w14:textId="77777777" w:rsidR="00582006" w:rsidRPr="009C1CF2" w:rsidRDefault="00582006" w:rsidP="00582006">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3335CE38" w14:textId="77777777" w:rsidR="00582006" w:rsidRPr="00885F36" w:rsidRDefault="00582006" w:rsidP="00582006">
      <w:pPr>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14:ligatures w14:val="none"/>
        </w:rPr>
        <w:t>Marmion Trail</w:t>
      </w:r>
    </w:p>
    <w:p w14:paraId="3235093F"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7B073A1" w14:textId="77777777" w:rsidR="00582006" w:rsidRPr="00885F36" w:rsidRDefault="00582006" w:rsidP="00582006">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0750B4BE"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3E329AEA"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BT/Microsoft</w:t>
      </w:r>
    </w:p>
    <w:p w14:paraId="366DDE32"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FF2002D" w14:textId="77777777" w:rsidR="00582006" w:rsidRDefault="00582006" w:rsidP="00582006">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Correspondence </w:t>
      </w:r>
    </w:p>
    <w:p w14:paraId="71FD9A48" w14:textId="77777777" w:rsidR="0058200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NALC events newsletter</w:t>
      </w:r>
    </w:p>
    <w:p w14:paraId="2914B77D" w14:textId="77777777" w:rsidR="0058200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Ernllca training </w:t>
      </w:r>
    </w:p>
    <w:p w14:paraId="1AD00FA7" w14:textId="77777777" w:rsidR="0058200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Bulletin newsletter</w:t>
      </w:r>
    </w:p>
    <w:p w14:paraId="3AF539F5" w14:textId="77777777" w:rsidR="0058200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Roadworks </w:t>
      </w:r>
    </w:p>
    <w:p w14:paraId="6CBD3FFF" w14:textId="77777777" w:rsidR="0058200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ERNLLCA newsletter</w:t>
      </w:r>
    </w:p>
    <w:p w14:paraId="334D0B3B" w14:textId="77777777" w:rsidR="0058200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North Lincolnshire tourism</w:t>
      </w:r>
    </w:p>
    <w:p w14:paraId="774F7499" w14:textId="6D46F4DB" w:rsidR="00467E35" w:rsidRDefault="00467E35"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NALC events newsletter </w:t>
      </w:r>
    </w:p>
    <w:p w14:paraId="1D209FCB" w14:textId="6E2157FC" w:rsidR="00467E35" w:rsidRDefault="00467E35"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Ernllca training </w:t>
      </w:r>
    </w:p>
    <w:p w14:paraId="044539E1" w14:textId="2F105344" w:rsidR="00467E35" w:rsidRDefault="00467E35"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North Lincolnshire tourism </w:t>
      </w:r>
    </w:p>
    <w:p w14:paraId="4C900D9B" w14:textId="3F3720A9" w:rsidR="00467E35" w:rsidRDefault="00467E35"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HSBC reducing interest rate </w:t>
      </w:r>
    </w:p>
    <w:p w14:paraId="6FB43A1C" w14:textId="51F98208" w:rsidR="00517FA3" w:rsidRDefault="00467E35" w:rsidP="00517FA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NALC star council awards </w:t>
      </w:r>
    </w:p>
    <w:p w14:paraId="13D32BBC" w14:textId="1AF90481" w:rsidR="00517FA3" w:rsidRDefault="00517FA3" w:rsidP="00517FA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Northern Powergrid </w:t>
      </w:r>
    </w:p>
    <w:p w14:paraId="194E68E6" w14:textId="0329433B" w:rsidR="00D8745F" w:rsidRDefault="00D8745F" w:rsidP="00517FA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Remote meetings Cloudy IT</w:t>
      </w:r>
    </w:p>
    <w:p w14:paraId="155B224D" w14:textId="31E7F2B0" w:rsidR="00D8745F" w:rsidRDefault="00D8745F" w:rsidP="00517FA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NALC chief executive bulletin </w:t>
      </w:r>
    </w:p>
    <w:p w14:paraId="392E1E3A" w14:textId="77777777" w:rsidR="00517FA3" w:rsidRDefault="00517FA3" w:rsidP="00517FA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1631C59" w14:textId="77777777" w:rsidR="00517FA3" w:rsidRPr="00885F36" w:rsidRDefault="00517FA3" w:rsidP="00517FA3">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0437E902" w14:textId="77777777" w:rsidR="00582006" w:rsidRPr="00885F36" w:rsidRDefault="00582006" w:rsidP="00582006">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Pr>
          <w:rFonts w:asciiTheme="minorHAnsi" w:eastAsia="Times New Roman" w:hAnsiTheme="minorHAnsi" w:cs="Times New Roman"/>
          <w:bCs/>
          <w:kern w:val="0"/>
          <w:sz w:val="20"/>
          <w:szCs w:val="20"/>
          <w:u w:val="single"/>
          <w14:ligatures w14:val="none"/>
        </w:rPr>
        <w:t xml:space="preserve">notes from councillors </w:t>
      </w:r>
    </w:p>
    <w:p w14:paraId="6FF29D42" w14:textId="77777777" w:rsidR="0058200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To discuss any items</w:t>
      </w:r>
    </w:p>
    <w:p w14:paraId="4695EE86" w14:textId="77777777" w:rsidR="00FE519F" w:rsidRDefault="00FE519F"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987DB45" w14:textId="77777777" w:rsidR="00582006" w:rsidRPr="00DB13A2"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672BFA82" w14:textId="77777777" w:rsidR="00FE519F" w:rsidRDefault="00582006" w:rsidP="00FE519F">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lastRenderedPageBreak/>
        <w:t>Agenda for next and future meetings</w:t>
      </w:r>
    </w:p>
    <w:p w14:paraId="533DE01F" w14:textId="4C07ED6B" w:rsidR="00582006" w:rsidRPr="00FE519F" w:rsidRDefault="00582006" w:rsidP="00FE519F">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FE519F">
        <w:rPr>
          <w:rFonts w:asciiTheme="minorHAnsi" w:eastAsia="Times New Roman" w:hAnsiTheme="minorHAnsi" w:cs="Times New Roman"/>
          <w:bCs/>
          <w:kern w:val="0"/>
          <w:sz w:val="20"/>
          <w:szCs w:val="20"/>
          <w14:ligatures w14:val="none"/>
        </w:rPr>
        <w:t xml:space="preserve">To determine any items councillors, wish to be on the next or future agendas </w:t>
      </w:r>
    </w:p>
    <w:p w14:paraId="07CBED31"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55721CE" w14:textId="77777777" w:rsidR="00582006" w:rsidRPr="00885F36" w:rsidRDefault="00582006" w:rsidP="00582006">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p>
    <w:p w14:paraId="6AB8ADBB" w14:textId="77777777" w:rsidR="00582006" w:rsidRPr="00885F36" w:rsidRDefault="00582006" w:rsidP="00582006">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 xml:space="preserve">To confirm the date and time of the next meeting. </w:t>
      </w:r>
    </w:p>
    <w:p w14:paraId="49EDCD3A" w14:textId="77777777" w:rsidR="00582006" w:rsidRDefault="00582006" w:rsidP="00582006"/>
    <w:p w14:paraId="42E7124C" w14:textId="77777777" w:rsidR="00582006" w:rsidRDefault="00582006" w:rsidP="00582006"/>
    <w:bookmarkEnd w:id="0"/>
    <w:p w14:paraId="34B124EC" w14:textId="77777777" w:rsidR="00BD098F" w:rsidRDefault="00BD098F"/>
    <w:sectPr w:rsidR="00BD0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A862C55"/>
    <w:multiLevelType w:val="hybridMultilevel"/>
    <w:tmpl w:val="5DF87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42062613">
    <w:abstractNumId w:val="3"/>
  </w:num>
  <w:num w:numId="2" w16cid:durableId="1497839509">
    <w:abstractNumId w:val="5"/>
  </w:num>
  <w:num w:numId="3" w16cid:durableId="1136142184">
    <w:abstractNumId w:val="8"/>
  </w:num>
  <w:num w:numId="4" w16cid:durableId="446777869">
    <w:abstractNumId w:val="1"/>
  </w:num>
  <w:num w:numId="5" w16cid:durableId="111364240">
    <w:abstractNumId w:val="0"/>
  </w:num>
  <w:num w:numId="6" w16cid:durableId="1722706245">
    <w:abstractNumId w:val="4"/>
  </w:num>
  <w:num w:numId="7" w16cid:durableId="252707865">
    <w:abstractNumId w:val="6"/>
  </w:num>
  <w:num w:numId="8" w16cid:durableId="1813794600">
    <w:abstractNumId w:val="7"/>
  </w:num>
  <w:num w:numId="9" w16cid:durableId="1497303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006"/>
    <w:rsid w:val="00173B40"/>
    <w:rsid w:val="00257ACA"/>
    <w:rsid w:val="003176E4"/>
    <w:rsid w:val="003533E4"/>
    <w:rsid w:val="00467E35"/>
    <w:rsid w:val="00517FA3"/>
    <w:rsid w:val="00565D9A"/>
    <w:rsid w:val="005741D1"/>
    <w:rsid w:val="00577FFC"/>
    <w:rsid w:val="00582006"/>
    <w:rsid w:val="00684B7B"/>
    <w:rsid w:val="007D7896"/>
    <w:rsid w:val="007E19F3"/>
    <w:rsid w:val="0086792F"/>
    <w:rsid w:val="00B8509E"/>
    <w:rsid w:val="00BD098F"/>
    <w:rsid w:val="00D03D8F"/>
    <w:rsid w:val="00D81CC6"/>
    <w:rsid w:val="00D8745F"/>
    <w:rsid w:val="00EC4E43"/>
    <w:rsid w:val="00F76B1A"/>
    <w:rsid w:val="00FE5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0F06"/>
  <w15:chartTrackingRefBased/>
  <w15:docId w15:val="{4BFBE828-E643-43B0-9B3F-28737C1F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06"/>
  </w:style>
  <w:style w:type="paragraph" w:styleId="Heading1">
    <w:name w:val="heading 1"/>
    <w:basedOn w:val="Normal"/>
    <w:next w:val="Normal"/>
    <w:link w:val="Heading1Char"/>
    <w:uiPriority w:val="9"/>
    <w:qFormat/>
    <w:rsid w:val="00582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0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0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20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20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200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200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200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0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0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20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20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20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20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20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2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0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0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2006"/>
    <w:pPr>
      <w:spacing w:before="160"/>
      <w:jc w:val="center"/>
    </w:pPr>
    <w:rPr>
      <w:i/>
      <w:iCs/>
      <w:color w:val="404040" w:themeColor="text1" w:themeTint="BF"/>
    </w:rPr>
  </w:style>
  <w:style w:type="character" w:customStyle="1" w:styleId="QuoteChar">
    <w:name w:val="Quote Char"/>
    <w:basedOn w:val="DefaultParagraphFont"/>
    <w:link w:val="Quote"/>
    <w:uiPriority w:val="29"/>
    <w:rsid w:val="00582006"/>
    <w:rPr>
      <w:i/>
      <w:iCs/>
      <w:color w:val="404040" w:themeColor="text1" w:themeTint="BF"/>
    </w:rPr>
  </w:style>
  <w:style w:type="paragraph" w:styleId="ListParagraph">
    <w:name w:val="List Paragraph"/>
    <w:basedOn w:val="Normal"/>
    <w:uiPriority w:val="34"/>
    <w:qFormat/>
    <w:rsid w:val="00582006"/>
    <w:pPr>
      <w:ind w:left="720"/>
      <w:contextualSpacing/>
    </w:pPr>
  </w:style>
  <w:style w:type="character" w:styleId="IntenseEmphasis">
    <w:name w:val="Intense Emphasis"/>
    <w:basedOn w:val="DefaultParagraphFont"/>
    <w:uiPriority w:val="21"/>
    <w:qFormat/>
    <w:rsid w:val="00582006"/>
    <w:rPr>
      <w:i/>
      <w:iCs/>
      <w:color w:val="0F4761" w:themeColor="accent1" w:themeShade="BF"/>
    </w:rPr>
  </w:style>
  <w:style w:type="paragraph" w:styleId="IntenseQuote">
    <w:name w:val="Intense Quote"/>
    <w:basedOn w:val="Normal"/>
    <w:next w:val="Normal"/>
    <w:link w:val="IntenseQuoteChar"/>
    <w:uiPriority w:val="30"/>
    <w:qFormat/>
    <w:rsid w:val="00582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006"/>
    <w:rPr>
      <w:i/>
      <w:iCs/>
      <w:color w:val="0F4761" w:themeColor="accent1" w:themeShade="BF"/>
    </w:rPr>
  </w:style>
  <w:style w:type="character" w:styleId="IntenseReference">
    <w:name w:val="Intense Reference"/>
    <w:basedOn w:val="DefaultParagraphFont"/>
    <w:uiPriority w:val="32"/>
    <w:qFormat/>
    <w:rsid w:val="00582006"/>
    <w:rPr>
      <w:b/>
      <w:bCs/>
      <w:smallCaps/>
      <w:color w:val="0F4761" w:themeColor="accent1" w:themeShade="BF"/>
      <w:spacing w:val="5"/>
    </w:rPr>
  </w:style>
  <w:style w:type="table" w:styleId="TableGrid">
    <w:name w:val="Table Grid"/>
    <w:basedOn w:val="TableNormal"/>
    <w:uiPriority w:val="39"/>
    <w:rsid w:val="0058200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ishclerk@winteringham-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5</cp:revision>
  <dcterms:created xsi:type="dcterms:W3CDTF">2025-06-24T08:30:00Z</dcterms:created>
  <dcterms:modified xsi:type="dcterms:W3CDTF">2025-07-14T09:50:00Z</dcterms:modified>
</cp:coreProperties>
</file>